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6BC0" w14:textId="0EA023E7" w:rsidR="00A23A84" w:rsidRPr="0032268F" w:rsidRDefault="003F5589" w:rsidP="0032268F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32268F">
        <w:rPr>
          <w:rFonts w:cstheme="minorHAnsi"/>
          <w:b/>
          <w:bCs/>
          <w:sz w:val="32"/>
          <w:szCs w:val="32"/>
          <w:u w:val="single"/>
        </w:rPr>
        <w:t>Kino Svět v </w:t>
      </w:r>
      <w:r w:rsidR="00C8765C">
        <w:rPr>
          <w:rFonts w:cstheme="minorHAnsi"/>
          <w:b/>
          <w:bCs/>
          <w:sz w:val="32"/>
          <w:szCs w:val="32"/>
          <w:u w:val="single"/>
        </w:rPr>
        <w:t>dubnu</w:t>
      </w:r>
    </w:p>
    <w:p w14:paraId="7B0B5029" w14:textId="77777777" w:rsidR="006B1B39" w:rsidRPr="00BB3054" w:rsidRDefault="006B1B39" w:rsidP="00B07043">
      <w:pPr>
        <w:rPr>
          <w:rFonts w:cstheme="minorHAnsi"/>
        </w:rPr>
      </w:pPr>
    </w:p>
    <w:p w14:paraId="7E9A3A97" w14:textId="505E229B" w:rsidR="009014E1" w:rsidRPr="00102D67" w:rsidRDefault="00AD4F3B" w:rsidP="00102D67">
      <w:pPr>
        <w:jc w:val="center"/>
        <w:rPr>
          <w:rFonts w:cstheme="minorHAnsi"/>
          <w:b/>
          <w:bCs/>
          <w:sz w:val="32"/>
          <w:szCs w:val="32"/>
        </w:rPr>
      </w:pPr>
      <w:r w:rsidRPr="00102D67">
        <w:rPr>
          <w:rFonts w:cstheme="minorHAnsi"/>
          <w:b/>
          <w:bCs/>
          <w:sz w:val="32"/>
          <w:szCs w:val="32"/>
        </w:rPr>
        <w:t>Kino | Senior</w:t>
      </w:r>
    </w:p>
    <w:p w14:paraId="7E166B17" w14:textId="19AF5DEE" w:rsidR="00C8765C" w:rsidRPr="00C63335" w:rsidRDefault="00AD4F3B" w:rsidP="00B07043">
      <w:pPr>
        <w:rPr>
          <w:rFonts w:cstheme="minorHAnsi"/>
          <w:i/>
          <w:iCs/>
        </w:rPr>
      </w:pPr>
      <w:r w:rsidRPr="00BB3054">
        <w:rPr>
          <w:rFonts w:cstheme="minorHAnsi"/>
          <w:i/>
          <w:iCs/>
        </w:rPr>
        <w:t>Pravidelné projekce filmů za zvýhodněnou cenu</w:t>
      </w:r>
      <w:r w:rsidR="00994BBA" w:rsidRPr="00BB3054">
        <w:rPr>
          <w:rFonts w:cstheme="minorHAnsi"/>
          <w:i/>
          <w:iCs/>
        </w:rPr>
        <w:t xml:space="preserve"> 70 Kč</w:t>
      </w:r>
      <w:r w:rsidRPr="00BB3054">
        <w:rPr>
          <w:rFonts w:cstheme="minorHAnsi"/>
          <w:i/>
          <w:iCs/>
        </w:rPr>
        <w:t xml:space="preserve"> (nejen) pro seniory. Snížená cena platí bez ohledu na věk.</w:t>
      </w:r>
      <w:r w:rsidR="001D454A" w:rsidRPr="00BB3054">
        <w:rPr>
          <w:rFonts w:cstheme="minorHAnsi"/>
          <w:i/>
          <w:iCs/>
        </w:rPr>
        <w:t xml:space="preserve"> Každou středu ve velkém i malém </w:t>
      </w:r>
      <w:r w:rsidR="004C671C" w:rsidRPr="00BB3054">
        <w:rPr>
          <w:rFonts w:cstheme="minorHAnsi"/>
          <w:i/>
          <w:iCs/>
        </w:rPr>
        <w:t>sále</w:t>
      </w:r>
      <w:r w:rsidR="00D52E63" w:rsidRPr="00BB3054">
        <w:rPr>
          <w:rFonts w:cstheme="minorHAnsi"/>
          <w:i/>
          <w:iCs/>
        </w:rPr>
        <w:t xml:space="preserve"> od 14:30 a 15:00</w:t>
      </w:r>
      <w:r w:rsidR="001D454A" w:rsidRPr="00BB3054">
        <w:rPr>
          <w:rFonts w:cstheme="minorHAnsi"/>
          <w:i/>
          <w:iCs/>
        </w:rPr>
        <w:t>.</w:t>
      </w:r>
    </w:p>
    <w:p w14:paraId="2EC941DC" w14:textId="77777777" w:rsidR="00B7227E" w:rsidRPr="00BB3054" w:rsidRDefault="00B7227E" w:rsidP="00B07043">
      <w:pPr>
        <w:rPr>
          <w:rFonts w:cstheme="minorHAnsi"/>
          <w:b/>
          <w:bCs/>
        </w:rPr>
      </w:pPr>
    </w:p>
    <w:p w14:paraId="0C39CFF9" w14:textId="77777777" w:rsidR="004B3FAB" w:rsidRPr="00BB3054" w:rsidRDefault="004B3FAB" w:rsidP="00B07043">
      <w:pPr>
        <w:rPr>
          <w:rFonts w:cstheme="minorHAnsi"/>
          <w:b/>
          <w:bCs/>
        </w:rPr>
      </w:pPr>
    </w:p>
    <w:p w14:paraId="2229B6EB" w14:textId="44495322" w:rsidR="00102D67" w:rsidRPr="00102D67" w:rsidRDefault="00102D67" w:rsidP="00102D67">
      <w:pPr>
        <w:jc w:val="center"/>
        <w:rPr>
          <w:rFonts w:cstheme="minorHAnsi"/>
          <w:b/>
          <w:bCs/>
          <w:sz w:val="32"/>
          <w:szCs w:val="32"/>
        </w:rPr>
      </w:pPr>
      <w:r w:rsidRPr="00102D67">
        <w:rPr>
          <w:rFonts w:cstheme="minorHAnsi"/>
          <w:b/>
          <w:bCs/>
          <w:sz w:val="32"/>
          <w:szCs w:val="32"/>
        </w:rPr>
        <w:t xml:space="preserve">Kino | </w:t>
      </w:r>
      <w:r>
        <w:rPr>
          <w:rFonts w:cstheme="minorHAnsi"/>
          <w:b/>
          <w:bCs/>
          <w:sz w:val="32"/>
          <w:szCs w:val="32"/>
        </w:rPr>
        <w:t>Událost</w:t>
      </w:r>
    </w:p>
    <w:p w14:paraId="0C64D1C6" w14:textId="3C555768" w:rsidR="000D5A51" w:rsidRPr="00BB3054" w:rsidRDefault="00AD4F3B" w:rsidP="00B07043">
      <w:pPr>
        <w:rPr>
          <w:rFonts w:cstheme="minorHAnsi"/>
        </w:rPr>
      </w:pPr>
      <w:r w:rsidRPr="00BB3054">
        <w:rPr>
          <w:rFonts w:cstheme="minorHAnsi"/>
        </w:rPr>
        <w:t>Premiérové záznamy divadelních her</w:t>
      </w:r>
      <w:r w:rsidR="00857032" w:rsidRPr="00BB3054">
        <w:rPr>
          <w:rFonts w:cstheme="minorHAnsi"/>
        </w:rPr>
        <w:t>,</w:t>
      </w:r>
      <w:r w:rsidR="009570B7" w:rsidRPr="00BB3054">
        <w:rPr>
          <w:rFonts w:cstheme="minorHAnsi"/>
        </w:rPr>
        <w:t xml:space="preserve"> speciální projekce</w:t>
      </w:r>
      <w:r w:rsidR="00857032" w:rsidRPr="00BB3054">
        <w:rPr>
          <w:rFonts w:cstheme="minorHAnsi"/>
        </w:rPr>
        <w:t>, besedy a další</w:t>
      </w:r>
      <w:r w:rsidR="00B7227E" w:rsidRPr="00BB3054">
        <w:rPr>
          <w:rFonts w:cstheme="minorHAnsi"/>
        </w:rPr>
        <w:t xml:space="preserve"> speciální akce</w:t>
      </w:r>
    </w:p>
    <w:p w14:paraId="5CB44267" w14:textId="77777777" w:rsidR="00C423BA" w:rsidRPr="00BB3054" w:rsidRDefault="00C423BA" w:rsidP="00B07043">
      <w:pPr>
        <w:rPr>
          <w:rFonts w:cstheme="minorHAnsi"/>
          <w:i/>
          <w:iCs/>
        </w:rPr>
      </w:pPr>
    </w:p>
    <w:p w14:paraId="7C5DC5C7" w14:textId="6309FAB2" w:rsidR="0017724E" w:rsidRDefault="00746BA9" w:rsidP="00B07043">
      <w:pPr>
        <w:rPr>
          <w:rFonts w:cstheme="minorHAnsi"/>
        </w:rPr>
      </w:pPr>
      <w:r>
        <w:rPr>
          <w:rFonts w:cstheme="minorHAnsi"/>
          <w:b/>
          <w:bCs/>
        </w:rPr>
        <w:t xml:space="preserve">1.6. | od 14:00 speciální projekce ke Dni dětí! Spousta pohádek pro celou rodinu, i návrat jedné animované </w:t>
      </w:r>
      <w:proofErr w:type="spellStart"/>
      <w:r>
        <w:rPr>
          <w:rFonts w:cstheme="minorHAnsi"/>
          <w:b/>
          <w:bCs/>
        </w:rPr>
        <w:t>kultovky</w:t>
      </w:r>
      <w:proofErr w:type="spellEnd"/>
      <w:r>
        <w:rPr>
          <w:rFonts w:cstheme="minorHAnsi"/>
          <w:b/>
          <w:bCs/>
        </w:rPr>
        <w:t xml:space="preserve">: </w:t>
      </w:r>
      <w:r w:rsidRPr="00746BA9">
        <w:rPr>
          <w:rFonts w:cstheme="minorHAnsi"/>
          <w:b/>
          <w:bCs/>
        </w:rPr>
        <w:t>Jak vycvičit draka (2010)</w:t>
      </w:r>
    </w:p>
    <w:p w14:paraId="3A894371" w14:textId="77777777" w:rsidR="007116A9" w:rsidRPr="00BB3054" w:rsidRDefault="007116A9" w:rsidP="00B07043">
      <w:pPr>
        <w:rPr>
          <w:rFonts w:cstheme="minorHAnsi"/>
        </w:rPr>
      </w:pPr>
    </w:p>
    <w:p w14:paraId="1E0DD5C7" w14:textId="77777777" w:rsidR="00146CB9" w:rsidRDefault="00146CB9" w:rsidP="007116A9">
      <w:pPr>
        <w:rPr>
          <w:rFonts w:cstheme="minorHAnsi"/>
          <w:b/>
          <w:bCs/>
        </w:rPr>
      </w:pPr>
      <w:proofErr w:type="spellStart"/>
      <w:r w:rsidRPr="00146CB9">
        <w:rPr>
          <w:rFonts w:cstheme="minorHAnsi"/>
          <w:b/>
          <w:bCs/>
        </w:rPr>
        <w:t>The</w:t>
      </w:r>
      <w:proofErr w:type="spellEnd"/>
      <w:r w:rsidRPr="00146CB9">
        <w:rPr>
          <w:rFonts w:cstheme="minorHAnsi"/>
          <w:b/>
          <w:bCs/>
        </w:rPr>
        <w:t xml:space="preserve"> </w:t>
      </w:r>
      <w:proofErr w:type="spellStart"/>
      <w:r w:rsidRPr="00146CB9">
        <w:rPr>
          <w:rFonts w:cstheme="minorHAnsi"/>
          <w:b/>
          <w:bCs/>
        </w:rPr>
        <w:t>Amazing</w:t>
      </w:r>
      <w:proofErr w:type="spellEnd"/>
      <w:r w:rsidRPr="00146CB9">
        <w:rPr>
          <w:rFonts w:cstheme="minorHAnsi"/>
          <w:b/>
          <w:bCs/>
        </w:rPr>
        <w:t xml:space="preserve"> Digital </w:t>
      </w:r>
      <w:proofErr w:type="spellStart"/>
      <w:r w:rsidRPr="00146CB9">
        <w:rPr>
          <w:rFonts w:cstheme="minorHAnsi"/>
          <w:b/>
          <w:bCs/>
        </w:rPr>
        <w:t>Circus</w:t>
      </w:r>
      <w:proofErr w:type="spellEnd"/>
      <w:r w:rsidRPr="00146CB9">
        <w:rPr>
          <w:rFonts w:cstheme="minorHAnsi"/>
          <w:b/>
          <w:bCs/>
        </w:rPr>
        <w:t xml:space="preserve">: </w:t>
      </w:r>
      <w:proofErr w:type="spellStart"/>
      <w:r w:rsidRPr="00146CB9">
        <w:rPr>
          <w:rFonts w:cstheme="minorHAnsi"/>
          <w:b/>
          <w:bCs/>
        </w:rPr>
        <w:t>The</w:t>
      </w:r>
      <w:proofErr w:type="spellEnd"/>
      <w:r w:rsidRPr="00146CB9">
        <w:rPr>
          <w:rFonts w:cstheme="minorHAnsi"/>
          <w:b/>
          <w:bCs/>
        </w:rPr>
        <w:t xml:space="preserve"> Last </w:t>
      </w:r>
      <w:proofErr w:type="spellStart"/>
      <w:r w:rsidRPr="00146CB9">
        <w:rPr>
          <w:rFonts w:cstheme="minorHAnsi"/>
          <w:b/>
          <w:bCs/>
        </w:rPr>
        <w:t>Act</w:t>
      </w:r>
      <w:proofErr w:type="spellEnd"/>
      <w:r w:rsidRPr="00146CB9">
        <w:rPr>
          <w:rFonts w:cstheme="minorHAnsi"/>
          <w:b/>
          <w:bCs/>
        </w:rPr>
        <w:t xml:space="preserve"> | pouze anglicky</w:t>
      </w:r>
    </w:p>
    <w:p w14:paraId="07B0B49E" w14:textId="51D7E764" w:rsidR="00146CB9" w:rsidRDefault="00146CB9" w:rsidP="007116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4.6. | 17:20</w:t>
      </w:r>
    </w:p>
    <w:p w14:paraId="18876ED6" w14:textId="5B1BC250" w:rsidR="00146CB9" w:rsidRDefault="00146CB9" w:rsidP="007116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5.6. | 17:20</w:t>
      </w:r>
    </w:p>
    <w:p w14:paraId="6B909676" w14:textId="3FD5AC22" w:rsidR="00146CB9" w:rsidRDefault="00146CB9" w:rsidP="007116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6.6. | 15:00</w:t>
      </w:r>
    </w:p>
    <w:p w14:paraId="4C5C49F3" w14:textId="7AC7917E" w:rsidR="00146CB9" w:rsidRDefault="00146CB9" w:rsidP="007116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7.6. | 19:00</w:t>
      </w:r>
    </w:p>
    <w:p w14:paraId="2F2346C2" w14:textId="16050D93" w:rsidR="0017724E" w:rsidRDefault="00146CB9" w:rsidP="007116A9">
      <w:pPr>
        <w:rPr>
          <w:rFonts w:cstheme="minorHAnsi"/>
        </w:rPr>
      </w:pPr>
      <w:r>
        <w:rPr>
          <w:rFonts w:cstheme="minorHAnsi"/>
        </w:rPr>
        <w:t>Zakončení internetového fenoménu o několik dní dříve, než se objeví online!</w:t>
      </w:r>
    </w:p>
    <w:p w14:paraId="665E4F0D" w14:textId="77777777" w:rsidR="00FE6DF0" w:rsidRDefault="00FE6DF0" w:rsidP="007116A9">
      <w:pPr>
        <w:rPr>
          <w:rFonts w:cstheme="minorHAnsi"/>
        </w:rPr>
      </w:pPr>
    </w:p>
    <w:p w14:paraId="23B9A202" w14:textId="1EAC5974" w:rsidR="007116A9" w:rsidRPr="00BB3054" w:rsidRDefault="00146CB9" w:rsidP="007116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="007116A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6</w:t>
      </w:r>
      <w:r w:rsidR="007116A9">
        <w:rPr>
          <w:rFonts w:cstheme="minorHAnsi"/>
          <w:b/>
          <w:bCs/>
        </w:rPr>
        <w:t>. | 1</w:t>
      </w:r>
      <w:r w:rsidR="00F77C16">
        <w:rPr>
          <w:rFonts w:cstheme="minorHAnsi"/>
          <w:b/>
          <w:bCs/>
        </w:rPr>
        <w:t>7</w:t>
      </w:r>
      <w:r w:rsidR="007116A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="00F77C16">
        <w:rPr>
          <w:rFonts w:cstheme="minorHAnsi"/>
          <w:b/>
          <w:bCs/>
        </w:rPr>
        <w:t>0</w:t>
      </w:r>
      <w:r w:rsidR="007116A9">
        <w:rPr>
          <w:rFonts w:cstheme="minorHAnsi"/>
          <w:b/>
          <w:bCs/>
        </w:rPr>
        <w:t xml:space="preserve"> | </w:t>
      </w:r>
      <w:r w:rsidRPr="00146CB9">
        <w:rPr>
          <w:rFonts w:cstheme="minorHAnsi"/>
          <w:b/>
          <w:bCs/>
        </w:rPr>
        <w:t>Kouzelná flétna | Královská opera</w:t>
      </w:r>
      <w:r w:rsidR="007116A9" w:rsidRPr="00BB3054">
        <w:rPr>
          <w:rFonts w:cstheme="minorHAnsi"/>
          <w:b/>
          <w:bCs/>
        </w:rPr>
        <w:t xml:space="preserve">| </w:t>
      </w:r>
      <w:r w:rsidR="00F77C16">
        <w:rPr>
          <w:rFonts w:cstheme="minorHAnsi"/>
          <w:b/>
          <w:bCs/>
        </w:rPr>
        <w:t>velký</w:t>
      </w:r>
      <w:r w:rsidR="007116A9" w:rsidRPr="00BB3054">
        <w:rPr>
          <w:rFonts w:cstheme="minorHAnsi"/>
          <w:b/>
          <w:bCs/>
        </w:rPr>
        <w:t xml:space="preserve"> sál</w:t>
      </w:r>
      <w:r w:rsidR="007116A9">
        <w:rPr>
          <w:rFonts w:cstheme="minorHAnsi"/>
          <w:b/>
          <w:bCs/>
        </w:rPr>
        <w:t xml:space="preserve"> | titulky</w:t>
      </w:r>
    </w:p>
    <w:p w14:paraId="226BFC45" w14:textId="1B2BFF03" w:rsidR="007116A9" w:rsidRDefault="00F77C16" w:rsidP="007116A9">
      <w:pPr>
        <w:rPr>
          <w:rFonts w:cstheme="minorHAnsi"/>
        </w:rPr>
      </w:pPr>
      <w:r>
        <w:rPr>
          <w:rFonts w:cstheme="minorHAnsi"/>
        </w:rPr>
        <w:t>Záznam</w:t>
      </w:r>
      <w:r w:rsidRPr="00F77C16">
        <w:rPr>
          <w:rFonts w:cstheme="minorHAnsi"/>
        </w:rPr>
        <w:t xml:space="preserve"> legendárního romantického baletu z londýnského </w:t>
      </w:r>
      <w:proofErr w:type="spellStart"/>
      <w:r w:rsidRPr="00F77C16">
        <w:rPr>
          <w:rFonts w:cstheme="minorHAnsi"/>
        </w:rPr>
        <w:t>Royal</w:t>
      </w:r>
      <w:proofErr w:type="spellEnd"/>
      <w:r w:rsidRPr="00F77C16">
        <w:rPr>
          <w:rFonts w:cstheme="minorHAnsi"/>
        </w:rPr>
        <w:t xml:space="preserve"> Opera House</w:t>
      </w:r>
      <w:r w:rsidR="00146CB9">
        <w:rPr>
          <w:rFonts w:cstheme="minorHAnsi"/>
        </w:rPr>
        <w:t>.</w:t>
      </w:r>
    </w:p>
    <w:p w14:paraId="77AAD659" w14:textId="77777777" w:rsidR="00F77C16" w:rsidRDefault="00F77C16" w:rsidP="007116A9">
      <w:pPr>
        <w:rPr>
          <w:rFonts w:cstheme="minorHAnsi"/>
        </w:rPr>
      </w:pPr>
    </w:p>
    <w:p w14:paraId="67BF342E" w14:textId="77777777" w:rsidR="00F77C16" w:rsidRDefault="00F77C16" w:rsidP="007116A9">
      <w:pPr>
        <w:rPr>
          <w:rFonts w:cstheme="minorHAnsi"/>
        </w:rPr>
      </w:pPr>
    </w:p>
    <w:p w14:paraId="4A4DA9A9" w14:textId="19EFFD8D" w:rsidR="00F77C16" w:rsidRPr="00F77C16" w:rsidRDefault="00F77C16" w:rsidP="00F77C16">
      <w:pPr>
        <w:jc w:val="center"/>
        <w:rPr>
          <w:rFonts w:cstheme="minorHAnsi"/>
          <w:b/>
          <w:bCs/>
          <w:sz w:val="32"/>
          <w:szCs w:val="32"/>
        </w:rPr>
      </w:pPr>
      <w:r w:rsidRPr="00F77C16">
        <w:rPr>
          <w:rFonts w:cstheme="minorHAnsi"/>
          <w:b/>
          <w:bCs/>
          <w:sz w:val="32"/>
          <w:szCs w:val="32"/>
        </w:rPr>
        <w:t xml:space="preserve">Filmové </w:t>
      </w:r>
      <w:r w:rsidR="00C63335">
        <w:rPr>
          <w:rFonts w:cstheme="minorHAnsi"/>
          <w:b/>
          <w:bCs/>
          <w:sz w:val="32"/>
          <w:szCs w:val="32"/>
        </w:rPr>
        <w:t>předpremiéra</w:t>
      </w:r>
      <w:r w:rsidRPr="00F77C16">
        <w:rPr>
          <w:rFonts w:cstheme="minorHAnsi"/>
          <w:b/>
          <w:bCs/>
          <w:sz w:val="32"/>
          <w:szCs w:val="32"/>
        </w:rPr>
        <w:t xml:space="preserve"> v kině</w:t>
      </w:r>
    </w:p>
    <w:p w14:paraId="681E656C" w14:textId="77777777" w:rsidR="00F77C16" w:rsidRDefault="00F77C16" w:rsidP="007116A9">
      <w:pPr>
        <w:rPr>
          <w:rFonts w:cstheme="minorHAnsi"/>
        </w:rPr>
      </w:pPr>
    </w:p>
    <w:p w14:paraId="4796FFBB" w14:textId="77777777" w:rsidR="00F77C16" w:rsidRPr="00BB3054" w:rsidRDefault="00F77C16" w:rsidP="00F77C16">
      <w:pPr>
        <w:rPr>
          <w:rFonts w:cstheme="minorHAnsi"/>
          <w:b/>
          <w:bCs/>
        </w:rPr>
      </w:pPr>
    </w:p>
    <w:p w14:paraId="5551CDA0" w14:textId="4F9700FC" w:rsidR="00C63335" w:rsidRPr="00BB3054" w:rsidRDefault="001606A6" w:rsidP="00C6333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C6333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6</w:t>
      </w:r>
      <w:r w:rsidR="00C63335">
        <w:rPr>
          <w:rFonts w:cstheme="minorHAnsi"/>
          <w:b/>
          <w:bCs/>
        </w:rPr>
        <w:t>. | 1</w:t>
      </w:r>
      <w:r>
        <w:rPr>
          <w:rFonts w:cstheme="minorHAnsi"/>
          <w:b/>
          <w:bCs/>
        </w:rPr>
        <w:t>9</w:t>
      </w:r>
      <w:r w:rsidR="00C63335">
        <w:rPr>
          <w:rFonts w:cstheme="minorHAnsi"/>
          <w:b/>
          <w:bCs/>
        </w:rPr>
        <w:t xml:space="preserve">.30 | </w:t>
      </w:r>
      <w:r w:rsidRPr="001606A6">
        <w:rPr>
          <w:rFonts w:cstheme="minorHAnsi"/>
          <w:b/>
          <w:bCs/>
        </w:rPr>
        <w:t>Vládci vesmíru</w:t>
      </w:r>
      <w:r w:rsidR="00C63335" w:rsidRPr="00BB3054">
        <w:rPr>
          <w:rFonts w:cstheme="minorHAnsi"/>
          <w:b/>
          <w:bCs/>
        </w:rPr>
        <w:t xml:space="preserve">| </w:t>
      </w:r>
      <w:r w:rsidR="00C63335">
        <w:rPr>
          <w:rFonts w:cstheme="minorHAnsi"/>
          <w:b/>
          <w:bCs/>
        </w:rPr>
        <w:t>velký</w:t>
      </w:r>
      <w:r w:rsidR="00C63335" w:rsidRPr="00BB3054">
        <w:rPr>
          <w:rFonts w:cstheme="minorHAnsi"/>
          <w:b/>
          <w:bCs/>
        </w:rPr>
        <w:t xml:space="preserve"> sál</w:t>
      </w:r>
      <w:r w:rsidR="00C63335">
        <w:rPr>
          <w:rFonts w:cstheme="minorHAnsi"/>
          <w:b/>
          <w:bCs/>
        </w:rPr>
        <w:t xml:space="preserve"> | titulky</w:t>
      </w:r>
      <w:r>
        <w:rPr>
          <w:rFonts w:cstheme="minorHAnsi"/>
          <w:b/>
          <w:bCs/>
        </w:rPr>
        <w:t xml:space="preserve"> | </w:t>
      </w:r>
      <w:proofErr w:type="spellStart"/>
      <w:r>
        <w:rPr>
          <w:rFonts w:cstheme="minorHAnsi"/>
          <w:b/>
          <w:bCs/>
        </w:rPr>
        <w:t>Dolby</w:t>
      </w:r>
      <w:proofErr w:type="spellEnd"/>
      <w:r>
        <w:rPr>
          <w:rFonts w:cstheme="minorHAnsi"/>
          <w:b/>
          <w:bCs/>
        </w:rPr>
        <w:t xml:space="preserve"> ATMOS</w:t>
      </w:r>
    </w:p>
    <w:p w14:paraId="18C0D743" w14:textId="0A087A14" w:rsidR="00F77C16" w:rsidRDefault="001606A6" w:rsidP="007116A9">
      <w:pPr>
        <w:rPr>
          <w:rFonts w:cstheme="minorHAnsi"/>
        </w:rPr>
      </w:pPr>
      <w:r w:rsidRPr="001606A6">
        <w:rPr>
          <w:rFonts w:cstheme="minorHAnsi"/>
        </w:rPr>
        <w:t xml:space="preserve">Princ Adam se po patnácti letech vrací na </w:t>
      </w:r>
      <w:proofErr w:type="spellStart"/>
      <w:r w:rsidRPr="001606A6">
        <w:rPr>
          <w:rFonts w:cstheme="minorHAnsi"/>
        </w:rPr>
        <w:t>Eternii</w:t>
      </w:r>
      <w:proofErr w:type="spellEnd"/>
      <w:r w:rsidRPr="001606A6">
        <w:rPr>
          <w:rFonts w:cstheme="minorHAnsi"/>
        </w:rPr>
        <w:t xml:space="preserve"> – a nalézá ji v troskách pod vládou zlého </w:t>
      </w:r>
      <w:proofErr w:type="spellStart"/>
      <w:r w:rsidRPr="001606A6">
        <w:rPr>
          <w:rFonts w:cstheme="minorHAnsi"/>
        </w:rPr>
        <w:t>Skelétora</w:t>
      </w:r>
      <w:proofErr w:type="spellEnd"/>
      <w:r w:rsidRPr="001606A6">
        <w:rPr>
          <w:rFonts w:cstheme="minorHAnsi"/>
        </w:rPr>
        <w:t xml:space="preserve">. Aby zachránil svůj svět, musí spojit síly s bojovnicí </w:t>
      </w:r>
      <w:proofErr w:type="spellStart"/>
      <w:r w:rsidRPr="001606A6">
        <w:rPr>
          <w:rFonts w:cstheme="minorHAnsi"/>
        </w:rPr>
        <w:t>Teelou</w:t>
      </w:r>
      <w:proofErr w:type="spellEnd"/>
      <w:r w:rsidRPr="001606A6">
        <w:rPr>
          <w:rFonts w:cstheme="minorHAnsi"/>
        </w:rPr>
        <w:t xml:space="preserve"> a Man-At-</w:t>
      </w:r>
      <w:proofErr w:type="spellStart"/>
      <w:r w:rsidRPr="001606A6">
        <w:rPr>
          <w:rFonts w:cstheme="minorHAnsi"/>
        </w:rPr>
        <w:t>Armsem</w:t>
      </w:r>
      <w:proofErr w:type="spellEnd"/>
      <w:r w:rsidRPr="001606A6">
        <w:rPr>
          <w:rFonts w:cstheme="minorHAnsi"/>
        </w:rPr>
        <w:t xml:space="preserve"> a přijmout svůj osud: stát se He-Manem, nejmocnějším mužem vesmíru.</w:t>
      </w:r>
    </w:p>
    <w:p w14:paraId="6FA9202C" w14:textId="77777777" w:rsidR="001606A6" w:rsidRDefault="001606A6" w:rsidP="007116A9">
      <w:pPr>
        <w:rPr>
          <w:rFonts w:cstheme="minorHAnsi"/>
        </w:rPr>
      </w:pPr>
    </w:p>
    <w:p w14:paraId="2B9D2C64" w14:textId="31AB5242" w:rsidR="00C63335" w:rsidRPr="00BB3054" w:rsidRDefault="00C63335" w:rsidP="00C6333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1606A6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.</w:t>
      </w:r>
      <w:r w:rsidR="001606A6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 xml:space="preserve">. | </w:t>
      </w:r>
      <w:r w:rsidR="001606A6">
        <w:rPr>
          <w:rFonts w:cstheme="minorHAnsi"/>
          <w:b/>
          <w:bCs/>
        </w:rPr>
        <w:t>20</w:t>
      </w:r>
      <w:r>
        <w:rPr>
          <w:rFonts w:cstheme="minorHAnsi"/>
          <w:b/>
          <w:bCs/>
        </w:rPr>
        <w:t>.</w:t>
      </w:r>
      <w:r w:rsidR="001606A6">
        <w:rPr>
          <w:rFonts w:cstheme="minorHAnsi"/>
          <w:b/>
          <w:bCs/>
        </w:rPr>
        <w:t>0</w:t>
      </w:r>
      <w:r>
        <w:rPr>
          <w:rFonts w:cstheme="minorHAnsi"/>
          <w:b/>
          <w:bCs/>
        </w:rPr>
        <w:t xml:space="preserve">0 | </w:t>
      </w:r>
      <w:proofErr w:type="spellStart"/>
      <w:r w:rsidR="001606A6" w:rsidRPr="001606A6">
        <w:rPr>
          <w:rFonts w:cstheme="minorHAnsi"/>
          <w:b/>
          <w:bCs/>
        </w:rPr>
        <w:t>Bardotky</w:t>
      </w:r>
      <w:proofErr w:type="spellEnd"/>
      <w:r w:rsidRPr="00BB3054">
        <w:rPr>
          <w:rFonts w:cstheme="minorHAnsi"/>
          <w:b/>
          <w:bCs/>
        </w:rPr>
        <w:t xml:space="preserve">| </w:t>
      </w:r>
      <w:r>
        <w:rPr>
          <w:rFonts w:cstheme="minorHAnsi"/>
          <w:b/>
          <w:bCs/>
        </w:rPr>
        <w:t>velký</w:t>
      </w:r>
      <w:r w:rsidRPr="00BB3054">
        <w:rPr>
          <w:rFonts w:cstheme="minorHAnsi"/>
          <w:b/>
          <w:bCs/>
        </w:rPr>
        <w:t xml:space="preserve"> sál</w:t>
      </w:r>
      <w:r>
        <w:rPr>
          <w:rFonts w:cstheme="minorHAnsi"/>
          <w:b/>
          <w:bCs/>
        </w:rPr>
        <w:t xml:space="preserve"> | </w:t>
      </w:r>
      <w:r w:rsidR="001606A6">
        <w:rPr>
          <w:rFonts w:cstheme="minorHAnsi"/>
          <w:b/>
          <w:bCs/>
        </w:rPr>
        <w:t>česky</w:t>
      </w:r>
    </w:p>
    <w:p w14:paraId="3C307FA2" w14:textId="5F5D5889" w:rsidR="00C63335" w:rsidRDefault="001606A6" w:rsidP="007116A9">
      <w:pPr>
        <w:rPr>
          <w:rFonts w:cstheme="minorHAnsi"/>
        </w:rPr>
      </w:pPr>
      <w:r w:rsidRPr="001606A6">
        <w:rPr>
          <w:rFonts w:cstheme="minorHAnsi"/>
        </w:rPr>
        <w:t xml:space="preserve">Tři kamarádky přes šedesát – svérázná Meda, zklamaná Iva a úspěšná Valerie – se rozhodnou znovu naplno žít. Spolu projdou divokou </w:t>
      </w:r>
      <w:proofErr w:type="spellStart"/>
      <w:r w:rsidRPr="001606A6">
        <w:rPr>
          <w:rFonts w:cstheme="minorHAnsi"/>
        </w:rPr>
        <w:t>párty</w:t>
      </w:r>
      <w:proofErr w:type="spellEnd"/>
      <w:r w:rsidRPr="001606A6">
        <w:rPr>
          <w:rFonts w:cstheme="minorHAnsi"/>
        </w:rPr>
        <w:t xml:space="preserve">, </w:t>
      </w:r>
      <w:proofErr w:type="spellStart"/>
      <w:r w:rsidRPr="001606A6">
        <w:rPr>
          <w:rFonts w:cstheme="minorHAnsi"/>
        </w:rPr>
        <w:t>coffee</w:t>
      </w:r>
      <w:proofErr w:type="spellEnd"/>
      <w:r w:rsidRPr="001606A6">
        <w:rPr>
          <w:rFonts w:cstheme="minorHAnsi"/>
        </w:rPr>
        <w:t xml:space="preserve"> shopem i vinicí, kde se po pár sklenkách vynoří tajemství, které před sebou léta skrývaly. Opravdová jízda teprve začíná.</w:t>
      </w:r>
    </w:p>
    <w:p w14:paraId="5DF21B93" w14:textId="77777777" w:rsidR="001606A6" w:rsidRDefault="001606A6" w:rsidP="007116A9">
      <w:pPr>
        <w:rPr>
          <w:rFonts w:cstheme="minorHAnsi"/>
        </w:rPr>
      </w:pPr>
    </w:p>
    <w:p w14:paraId="5B2F2571" w14:textId="373A827F" w:rsidR="00C63335" w:rsidRPr="00BB3054" w:rsidRDefault="00791906" w:rsidP="00C6333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24</w:t>
      </w:r>
      <w:r w:rsidR="00C6333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6</w:t>
      </w:r>
      <w:r w:rsidR="00C63335">
        <w:rPr>
          <w:rFonts w:cstheme="minorHAnsi"/>
          <w:b/>
          <w:bCs/>
        </w:rPr>
        <w:t xml:space="preserve">. | </w:t>
      </w:r>
      <w:r>
        <w:rPr>
          <w:rFonts w:cstheme="minorHAnsi"/>
          <w:b/>
          <w:bCs/>
        </w:rPr>
        <w:t>20</w:t>
      </w:r>
      <w:r w:rsidR="00C6333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="00C63335">
        <w:rPr>
          <w:rFonts w:cstheme="minorHAnsi"/>
          <w:b/>
          <w:bCs/>
        </w:rPr>
        <w:t xml:space="preserve">0 | </w:t>
      </w:r>
      <w:proofErr w:type="spellStart"/>
      <w:r w:rsidRPr="00791906">
        <w:rPr>
          <w:rFonts w:cstheme="minorHAnsi"/>
          <w:b/>
          <w:bCs/>
        </w:rPr>
        <w:t>Supergirl</w:t>
      </w:r>
      <w:proofErr w:type="spellEnd"/>
      <w:r w:rsidR="00C63335" w:rsidRPr="00BB3054">
        <w:rPr>
          <w:rFonts w:cstheme="minorHAnsi"/>
          <w:b/>
          <w:bCs/>
        </w:rPr>
        <w:t xml:space="preserve">| </w:t>
      </w:r>
      <w:r w:rsidR="00C63335">
        <w:rPr>
          <w:rFonts w:cstheme="minorHAnsi"/>
          <w:b/>
          <w:bCs/>
        </w:rPr>
        <w:t>velký</w:t>
      </w:r>
      <w:r w:rsidR="00C63335" w:rsidRPr="00BB3054">
        <w:rPr>
          <w:rFonts w:cstheme="minorHAnsi"/>
          <w:b/>
          <w:bCs/>
        </w:rPr>
        <w:t xml:space="preserve"> sál</w:t>
      </w:r>
      <w:r w:rsidR="00C63335">
        <w:rPr>
          <w:rFonts w:cstheme="minorHAnsi"/>
          <w:b/>
          <w:bCs/>
        </w:rPr>
        <w:t xml:space="preserve"> | titulky</w:t>
      </w:r>
      <w:r>
        <w:rPr>
          <w:rFonts w:cstheme="minorHAnsi"/>
          <w:b/>
          <w:bCs/>
        </w:rPr>
        <w:t xml:space="preserve"> | </w:t>
      </w:r>
      <w:proofErr w:type="spellStart"/>
      <w:r>
        <w:rPr>
          <w:rFonts w:cstheme="minorHAnsi"/>
          <w:b/>
          <w:bCs/>
        </w:rPr>
        <w:t>Dolby</w:t>
      </w:r>
      <w:proofErr w:type="spellEnd"/>
      <w:r>
        <w:rPr>
          <w:rFonts w:cstheme="minorHAnsi"/>
          <w:b/>
          <w:bCs/>
        </w:rPr>
        <w:t xml:space="preserve"> ATMOS</w:t>
      </w:r>
    </w:p>
    <w:p w14:paraId="224F6700" w14:textId="038AD635" w:rsidR="00C63335" w:rsidRDefault="00791906" w:rsidP="007116A9">
      <w:pPr>
        <w:rPr>
          <w:rFonts w:cstheme="minorHAnsi"/>
        </w:rPr>
      </w:pPr>
      <w:r w:rsidRPr="00791906">
        <w:rPr>
          <w:rFonts w:cstheme="minorHAnsi"/>
        </w:rPr>
        <w:t xml:space="preserve">Když nečekaný a krutý nepřítel zasáhne příliš blízko domova, </w:t>
      </w:r>
      <w:proofErr w:type="spellStart"/>
      <w:r w:rsidRPr="00791906">
        <w:rPr>
          <w:rFonts w:cstheme="minorHAnsi"/>
        </w:rPr>
        <w:t>Kara</w:t>
      </w:r>
      <w:proofErr w:type="spellEnd"/>
      <w:r w:rsidRPr="00791906">
        <w:rPr>
          <w:rFonts w:cstheme="minorHAnsi"/>
        </w:rPr>
        <w:t xml:space="preserve"> Zor-El, známá jako </w:t>
      </w:r>
      <w:proofErr w:type="spellStart"/>
      <w:r w:rsidRPr="00791906">
        <w:rPr>
          <w:rFonts w:cstheme="minorHAnsi"/>
        </w:rPr>
        <w:t>Supergirl</w:t>
      </w:r>
      <w:proofErr w:type="spellEnd"/>
      <w:r w:rsidRPr="00791906">
        <w:rPr>
          <w:rFonts w:cstheme="minorHAnsi"/>
        </w:rPr>
        <w:t>, se velmi nerada vydává na cestu po boku někoho, koho by rozhodně nečekala, a společně se pouštějí do epické mezihvězdné výpravy za pomstou a spravedlností.</w:t>
      </w:r>
    </w:p>
    <w:p w14:paraId="747EEBEA" w14:textId="77777777" w:rsidR="00791906" w:rsidRDefault="00791906" w:rsidP="007116A9">
      <w:pPr>
        <w:rPr>
          <w:rFonts w:cstheme="minorHAnsi"/>
        </w:rPr>
      </w:pPr>
    </w:p>
    <w:p w14:paraId="6BBD839D" w14:textId="5AE4CA48" w:rsidR="00C63335" w:rsidRPr="00BB3054" w:rsidRDefault="00791906" w:rsidP="00C6333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26</w:t>
      </w:r>
      <w:r w:rsidR="00C6333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6</w:t>
      </w:r>
      <w:r w:rsidR="00C63335">
        <w:rPr>
          <w:rFonts w:cstheme="minorHAnsi"/>
          <w:b/>
          <w:bCs/>
        </w:rPr>
        <w:t>. | 1</w:t>
      </w:r>
      <w:r>
        <w:rPr>
          <w:rFonts w:cstheme="minorHAnsi"/>
          <w:b/>
          <w:bCs/>
        </w:rPr>
        <w:t>4</w:t>
      </w:r>
      <w:r w:rsidR="00C6333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3</w:t>
      </w:r>
      <w:r w:rsidR="00C63335">
        <w:rPr>
          <w:rFonts w:cstheme="minorHAnsi"/>
          <w:b/>
          <w:bCs/>
        </w:rPr>
        <w:t xml:space="preserve">0 | </w:t>
      </w:r>
      <w:r w:rsidRPr="00791906">
        <w:rPr>
          <w:rFonts w:cstheme="minorHAnsi"/>
          <w:b/>
          <w:bCs/>
        </w:rPr>
        <w:t>Mimoni a monstra</w:t>
      </w:r>
      <w:r w:rsidR="00C63335" w:rsidRPr="00BB3054">
        <w:rPr>
          <w:rFonts w:cstheme="minorHAnsi"/>
          <w:b/>
          <w:bCs/>
        </w:rPr>
        <w:t xml:space="preserve">| </w:t>
      </w:r>
      <w:r w:rsidR="00C63335">
        <w:rPr>
          <w:rFonts w:cstheme="minorHAnsi"/>
          <w:b/>
          <w:bCs/>
        </w:rPr>
        <w:t>velký</w:t>
      </w:r>
      <w:r w:rsidR="00C63335" w:rsidRPr="00BB3054">
        <w:rPr>
          <w:rFonts w:cstheme="minorHAnsi"/>
          <w:b/>
          <w:bCs/>
        </w:rPr>
        <w:t xml:space="preserve"> sál</w:t>
      </w:r>
      <w:r w:rsidR="00C63335">
        <w:rPr>
          <w:rFonts w:cstheme="minorHAnsi"/>
          <w:b/>
          <w:bCs/>
        </w:rPr>
        <w:t xml:space="preserve"> | </w:t>
      </w:r>
      <w:r>
        <w:rPr>
          <w:rFonts w:cstheme="minorHAnsi"/>
          <w:b/>
          <w:bCs/>
        </w:rPr>
        <w:t xml:space="preserve">dabing </w:t>
      </w:r>
    </w:p>
    <w:p w14:paraId="74835D4A" w14:textId="6E9EC3C2" w:rsidR="006341E8" w:rsidRPr="00BB3054" w:rsidRDefault="00791906" w:rsidP="007116A9">
      <w:pPr>
        <w:rPr>
          <w:rFonts w:cstheme="minorHAnsi"/>
        </w:rPr>
      </w:pPr>
      <w:r w:rsidRPr="00791906">
        <w:rPr>
          <w:rFonts w:cstheme="minorHAnsi"/>
        </w:rPr>
        <w:t>Přestože jsou to úplní mimoni, patří k těm vůbec nejoblíbenějším a nejúspěšnějším filmovým postavám. Kdo? Přece Mimoni! V jejich novém filmu zjistíte, že právě oni stáli u zrodu zlaté éry Hollywoodu. To jste taky nevěděli, že ne?</w:t>
      </w:r>
    </w:p>
    <w:sectPr w:rsidR="006341E8" w:rsidRPr="00BB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89"/>
    <w:rsid w:val="00005113"/>
    <w:rsid w:val="00011656"/>
    <w:rsid w:val="00014F7B"/>
    <w:rsid w:val="00061624"/>
    <w:rsid w:val="0007328D"/>
    <w:rsid w:val="000B2942"/>
    <w:rsid w:val="000D5A51"/>
    <w:rsid w:val="000E13B0"/>
    <w:rsid w:val="000E1425"/>
    <w:rsid w:val="000E5C94"/>
    <w:rsid w:val="001000F8"/>
    <w:rsid w:val="00102D67"/>
    <w:rsid w:val="00146CB9"/>
    <w:rsid w:val="001606A6"/>
    <w:rsid w:val="00162703"/>
    <w:rsid w:val="0017724E"/>
    <w:rsid w:val="001B5F92"/>
    <w:rsid w:val="001D454A"/>
    <w:rsid w:val="001D6482"/>
    <w:rsid w:val="001F538B"/>
    <w:rsid w:val="002065E9"/>
    <w:rsid w:val="00207DD5"/>
    <w:rsid w:val="00217E58"/>
    <w:rsid w:val="002241C8"/>
    <w:rsid w:val="00236720"/>
    <w:rsid w:val="00295C8A"/>
    <w:rsid w:val="002B0FA3"/>
    <w:rsid w:val="002F52A0"/>
    <w:rsid w:val="0032268F"/>
    <w:rsid w:val="003532DA"/>
    <w:rsid w:val="00376DFF"/>
    <w:rsid w:val="003B60D6"/>
    <w:rsid w:val="003C03B2"/>
    <w:rsid w:val="003F5589"/>
    <w:rsid w:val="0040161B"/>
    <w:rsid w:val="00483734"/>
    <w:rsid w:val="004B3FAB"/>
    <w:rsid w:val="004C64C1"/>
    <w:rsid w:val="004C671C"/>
    <w:rsid w:val="005216A8"/>
    <w:rsid w:val="00526100"/>
    <w:rsid w:val="00572C09"/>
    <w:rsid w:val="005824DD"/>
    <w:rsid w:val="00593CDE"/>
    <w:rsid w:val="00594C9C"/>
    <w:rsid w:val="005B4F88"/>
    <w:rsid w:val="005E6815"/>
    <w:rsid w:val="005F0826"/>
    <w:rsid w:val="006254FB"/>
    <w:rsid w:val="00633CD3"/>
    <w:rsid w:val="006341E8"/>
    <w:rsid w:val="006B1B39"/>
    <w:rsid w:val="006F1D26"/>
    <w:rsid w:val="007116A9"/>
    <w:rsid w:val="00727625"/>
    <w:rsid w:val="00731C1C"/>
    <w:rsid w:val="00746BA9"/>
    <w:rsid w:val="00746CBC"/>
    <w:rsid w:val="00747E66"/>
    <w:rsid w:val="007521E4"/>
    <w:rsid w:val="00773C09"/>
    <w:rsid w:val="00790C9A"/>
    <w:rsid w:val="00791906"/>
    <w:rsid w:val="007A0767"/>
    <w:rsid w:val="007A52C0"/>
    <w:rsid w:val="007A634D"/>
    <w:rsid w:val="007C11C0"/>
    <w:rsid w:val="007D1A18"/>
    <w:rsid w:val="007E4509"/>
    <w:rsid w:val="007F6411"/>
    <w:rsid w:val="00817021"/>
    <w:rsid w:val="00857032"/>
    <w:rsid w:val="0087790A"/>
    <w:rsid w:val="008C27DC"/>
    <w:rsid w:val="008D25C5"/>
    <w:rsid w:val="008F1689"/>
    <w:rsid w:val="009014E1"/>
    <w:rsid w:val="00935106"/>
    <w:rsid w:val="00937836"/>
    <w:rsid w:val="009570B7"/>
    <w:rsid w:val="00973A67"/>
    <w:rsid w:val="00991C5A"/>
    <w:rsid w:val="00994BBA"/>
    <w:rsid w:val="00996415"/>
    <w:rsid w:val="00997554"/>
    <w:rsid w:val="009C3F09"/>
    <w:rsid w:val="00A01241"/>
    <w:rsid w:val="00A05726"/>
    <w:rsid w:val="00A06502"/>
    <w:rsid w:val="00A23A84"/>
    <w:rsid w:val="00A53EF5"/>
    <w:rsid w:val="00AC5690"/>
    <w:rsid w:val="00AD4F3B"/>
    <w:rsid w:val="00AD5C46"/>
    <w:rsid w:val="00AF08BA"/>
    <w:rsid w:val="00B04EFD"/>
    <w:rsid w:val="00B07043"/>
    <w:rsid w:val="00B370B1"/>
    <w:rsid w:val="00B7227E"/>
    <w:rsid w:val="00B827C9"/>
    <w:rsid w:val="00B90B40"/>
    <w:rsid w:val="00BB3054"/>
    <w:rsid w:val="00BC68D4"/>
    <w:rsid w:val="00C24994"/>
    <w:rsid w:val="00C3338A"/>
    <w:rsid w:val="00C423BA"/>
    <w:rsid w:val="00C454DA"/>
    <w:rsid w:val="00C57EED"/>
    <w:rsid w:val="00C61DE4"/>
    <w:rsid w:val="00C63335"/>
    <w:rsid w:val="00C8765C"/>
    <w:rsid w:val="00CB7513"/>
    <w:rsid w:val="00CD5691"/>
    <w:rsid w:val="00CE15BE"/>
    <w:rsid w:val="00D13805"/>
    <w:rsid w:val="00D52E63"/>
    <w:rsid w:val="00D56A45"/>
    <w:rsid w:val="00D65B06"/>
    <w:rsid w:val="00D76E8D"/>
    <w:rsid w:val="00DA4D55"/>
    <w:rsid w:val="00DD270D"/>
    <w:rsid w:val="00DD7127"/>
    <w:rsid w:val="00E061E4"/>
    <w:rsid w:val="00E15223"/>
    <w:rsid w:val="00E16C86"/>
    <w:rsid w:val="00E34048"/>
    <w:rsid w:val="00E52154"/>
    <w:rsid w:val="00E8258D"/>
    <w:rsid w:val="00E86B82"/>
    <w:rsid w:val="00E926BE"/>
    <w:rsid w:val="00ED0802"/>
    <w:rsid w:val="00F242DB"/>
    <w:rsid w:val="00F72640"/>
    <w:rsid w:val="00F73566"/>
    <w:rsid w:val="00F77C16"/>
    <w:rsid w:val="00F820B0"/>
    <w:rsid w:val="00F97CED"/>
    <w:rsid w:val="00FA4A38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3972"/>
  <w15:chartTrackingRefBased/>
  <w15:docId w15:val="{C54FEDB0-D78D-4B40-A2A8-BB895B5C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7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Krátký</dc:creator>
  <cp:keywords/>
  <dc:description/>
  <cp:lastModifiedBy>Daniel Krátký</cp:lastModifiedBy>
  <cp:revision>110</cp:revision>
  <dcterms:created xsi:type="dcterms:W3CDTF">2022-11-15T06:01:00Z</dcterms:created>
  <dcterms:modified xsi:type="dcterms:W3CDTF">2026-05-11T06:21:00Z</dcterms:modified>
</cp:coreProperties>
</file>